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9C464" w14:textId="03F9A3C8" w:rsidR="00146DD0" w:rsidRPr="00A04B73" w:rsidRDefault="00146DD0" w:rsidP="00146DD0">
      <w:pPr>
        <w:jc w:val="center"/>
        <w:rPr>
          <w:rFonts w:ascii="Meiryo UI" w:eastAsia="Meiryo UI" w:hAnsi="Meiryo UI"/>
          <w:b/>
          <w:sz w:val="32"/>
        </w:rPr>
      </w:pPr>
      <w:r w:rsidRPr="00A04B73">
        <w:rPr>
          <w:rFonts w:ascii="Meiryo UI" w:eastAsia="Meiryo UI" w:hAnsi="Meiryo UI" w:hint="eastAsia"/>
          <w:b/>
          <w:sz w:val="32"/>
        </w:rPr>
        <w:t>参加申込書</w:t>
      </w:r>
    </w:p>
    <w:p w14:paraId="16D00A18" w14:textId="1C4642A0" w:rsidR="00146DD0" w:rsidRPr="00A04B73" w:rsidRDefault="00146DD0" w:rsidP="00616A08">
      <w:pPr>
        <w:jc w:val="center"/>
        <w:rPr>
          <w:rFonts w:ascii="Meiryo UI" w:eastAsia="Meiryo UI" w:hAnsi="Meiryo UI"/>
        </w:rPr>
      </w:pPr>
      <w:r w:rsidRPr="00A04B73">
        <w:rPr>
          <w:rFonts w:ascii="Meiryo UI" w:eastAsia="Meiryo UI" w:hAnsi="Meiryo UI" w:hint="eastAsia"/>
        </w:rPr>
        <w:t>「北陸コカ・コーラうるおいの森づくり」</w:t>
      </w:r>
      <w:r w:rsidR="00616A08">
        <w:rPr>
          <w:rFonts w:ascii="Meiryo UI" w:eastAsia="Meiryo UI" w:hAnsi="Meiryo UI" w:hint="eastAsia"/>
        </w:rPr>
        <w:t>植林</w:t>
      </w:r>
      <w:r w:rsidRPr="00A04B73">
        <w:rPr>
          <w:rFonts w:ascii="Meiryo UI" w:eastAsia="Meiryo UI" w:hAnsi="Meiryo UI" w:hint="eastAsia"/>
        </w:rPr>
        <w:t>活動</w:t>
      </w:r>
    </w:p>
    <w:tbl>
      <w:tblPr>
        <w:tblStyle w:val="a5"/>
        <w:tblW w:w="0" w:type="auto"/>
        <w:jc w:val="center"/>
        <w:tblInd w:w="-121" w:type="dxa"/>
        <w:tblLook w:val="04A0" w:firstRow="1" w:lastRow="0" w:firstColumn="1" w:lastColumn="0" w:noHBand="0" w:noVBand="1"/>
      </w:tblPr>
      <w:tblGrid>
        <w:gridCol w:w="2013"/>
        <w:gridCol w:w="3460"/>
        <w:gridCol w:w="3572"/>
      </w:tblGrid>
      <w:tr w:rsidR="00616A08" w:rsidRPr="00A04B73" w14:paraId="3253B63D" w14:textId="3EF43685" w:rsidTr="00616A08">
        <w:trPr>
          <w:jc w:val="center"/>
        </w:trPr>
        <w:tc>
          <w:tcPr>
            <w:tcW w:w="2013" w:type="dxa"/>
          </w:tcPr>
          <w:p w14:paraId="4620056C" w14:textId="0BB95CBB" w:rsidR="00616A08" w:rsidRPr="00723FE2" w:rsidRDefault="00616A08" w:rsidP="002604F8">
            <w:pPr>
              <w:spacing w:before="240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23FE2">
              <w:rPr>
                <w:rFonts w:ascii="BIZ UDPゴシック" w:eastAsia="BIZ UDPゴシック" w:hAnsi="BIZ UDPゴシック" w:hint="eastAsia"/>
                <w:b/>
                <w:sz w:val="22"/>
              </w:rPr>
              <w:t>氏　名</w:t>
            </w:r>
          </w:p>
        </w:tc>
        <w:tc>
          <w:tcPr>
            <w:tcW w:w="3460" w:type="dxa"/>
          </w:tcPr>
          <w:p w14:paraId="385E0DC8" w14:textId="4B93C4AD" w:rsidR="00616A08" w:rsidRPr="00723FE2" w:rsidRDefault="00616A08" w:rsidP="00723FE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23FE2">
              <w:rPr>
                <w:rFonts w:ascii="BIZ UDPゴシック" w:eastAsia="BIZ UDPゴシック" w:hAnsi="BIZ UDPゴシック" w:hint="eastAsia"/>
                <w:b/>
                <w:sz w:val="22"/>
              </w:rPr>
              <w:t>連絡先</w:t>
            </w:r>
          </w:p>
          <w:p w14:paraId="557CDDBE" w14:textId="12993DA4" w:rsidR="00616A08" w:rsidRPr="00723FE2" w:rsidRDefault="00616A08" w:rsidP="00723FE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23FE2">
              <w:rPr>
                <w:rFonts w:ascii="BIZ UDPゴシック" w:eastAsia="BIZ UDPゴシック" w:hAnsi="BIZ UDPゴシック" w:hint="eastAsia"/>
                <w:b/>
                <w:sz w:val="22"/>
              </w:rPr>
              <w:t>住所</w:t>
            </w:r>
            <w:r w:rsidRPr="00723FE2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・</w:t>
            </w:r>
            <w:r w:rsidRPr="00723FE2">
              <w:rPr>
                <w:rFonts w:ascii="BIZ UDPゴシック" w:eastAsia="BIZ UDPゴシック" w:hAnsi="BIZ UDPゴシック" w:hint="eastAsia"/>
                <w:b/>
                <w:sz w:val="22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（連絡用）</w:t>
            </w:r>
          </w:p>
        </w:tc>
        <w:tc>
          <w:tcPr>
            <w:tcW w:w="3572" w:type="dxa"/>
            <w:vAlign w:val="center"/>
          </w:tcPr>
          <w:p w14:paraId="39DC6D0D" w14:textId="4DD418F9" w:rsidR="00616A08" w:rsidRPr="00723FE2" w:rsidRDefault="00616A08" w:rsidP="00616A08">
            <w:pPr>
              <w:jc w:val="center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備考（体験希望ほか）</w:t>
            </w:r>
          </w:p>
        </w:tc>
      </w:tr>
      <w:tr w:rsidR="00616A08" w14:paraId="7FA93649" w14:textId="5850524E" w:rsidTr="00616A08">
        <w:trPr>
          <w:trHeight w:val="739"/>
          <w:jc w:val="center"/>
        </w:trPr>
        <w:tc>
          <w:tcPr>
            <w:tcW w:w="2013" w:type="dxa"/>
          </w:tcPr>
          <w:p w14:paraId="5083116F" w14:textId="77777777" w:rsidR="00616A08" w:rsidRPr="00723FE2" w:rsidRDefault="00616A08" w:rsidP="002604F8">
            <w:pPr>
              <w:spacing w:before="24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60" w:type="dxa"/>
          </w:tcPr>
          <w:p w14:paraId="31955B3E" w14:textId="4C9CCDA8" w:rsidR="00616A08" w:rsidRDefault="00616A08" w:rsidP="002604F8">
            <w:pPr>
              <w:spacing w:before="2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 所 ：</w:t>
            </w:r>
          </w:p>
          <w:p w14:paraId="4F40AFE8" w14:textId="669A4163" w:rsidR="00616A08" w:rsidRPr="00723FE2" w:rsidRDefault="00616A08" w:rsidP="002604F8">
            <w:pPr>
              <w:spacing w:before="2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連絡先：</w:t>
            </w:r>
          </w:p>
        </w:tc>
        <w:tc>
          <w:tcPr>
            <w:tcW w:w="3572" w:type="dxa"/>
          </w:tcPr>
          <w:p w14:paraId="1C725839" w14:textId="77777777" w:rsidR="00616A08" w:rsidRDefault="00616A08" w:rsidP="002604F8">
            <w:pPr>
              <w:spacing w:before="24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616A08" w14:paraId="56FCE711" w14:textId="69AF4D09" w:rsidTr="00616A08">
        <w:trPr>
          <w:trHeight w:val="693"/>
          <w:jc w:val="center"/>
        </w:trPr>
        <w:tc>
          <w:tcPr>
            <w:tcW w:w="2013" w:type="dxa"/>
          </w:tcPr>
          <w:p w14:paraId="19949B03" w14:textId="77777777" w:rsidR="00616A08" w:rsidRPr="00723FE2" w:rsidRDefault="00616A08" w:rsidP="002604F8">
            <w:pPr>
              <w:spacing w:before="24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60" w:type="dxa"/>
          </w:tcPr>
          <w:p w14:paraId="63C8F351" w14:textId="77777777" w:rsidR="00616A08" w:rsidRPr="00680E8A" w:rsidRDefault="00616A08" w:rsidP="00680E8A">
            <w:pPr>
              <w:spacing w:before="240"/>
              <w:rPr>
                <w:rFonts w:ascii="BIZ UDPゴシック" w:eastAsia="BIZ UDPゴシック" w:hAnsi="BIZ UDPゴシック"/>
              </w:rPr>
            </w:pPr>
            <w:r w:rsidRPr="00680E8A">
              <w:rPr>
                <w:rFonts w:ascii="BIZ UDPゴシック" w:eastAsia="BIZ UDPゴシック" w:hAnsi="BIZ UDPゴシック" w:hint="eastAsia"/>
              </w:rPr>
              <w:t>住 所 ：</w:t>
            </w:r>
          </w:p>
          <w:p w14:paraId="750B8BBE" w14:textId="2F2B5CA8" w:rsidR="00616A08" w:rsidRPr="00723FE2" w:rsidRDefault="00616A08" w:rsidP="00680E8A">
            <w:pPr>
              <w:spacing w:before="240"/>
              <w:rPr>
                <w:rFonts w:ascii="BIZ UDPゴシック" w:eastAsia="BIZ UDPゴシック" w:hAnsi="BIZ UDPゴシック"/>
              </w:rPr>
            </w:pPr>
            <w:r w:rsidRPr="00680E8A">
              <w:rPr>
                <w:rFonts w:ascii="BIZ UDPゴシック" w:eastAsia="BIZ UDPゴシック" w:hAnsi="BIZ UDPゴシック" w:hint="eastAsia"/>
              </w:rPr>
              <w:t>連絡先：</w:t>
            </w:r>
          </w:p>
        </w:tc>
        <w:tc>
          <w:tcPr>
            <w:tcW w:w="3572" w:type="dxa"/>
          </w:tcPr>
          <w:p w14:paraId="052B334E" w14:textId="77777777" w:rsidR="00616A08" w:rsidRPr="00680E8A" w:rsidRDefault="00616A08" w:rsidP="00680E8A">
            <w:pPr>
              <w:spacing w:before="24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616A08" w14:paraId="64227A14" w14:textId="655BF36D" w:rsidTr="00616A08">
        <w:trPr>
          <w:trHeight w:val="702"/>
          <w:jc w:val="center"/>
        </w:trPr>
        <w:tc>
          <w:tcPr>
            <w:tcW w:w="2013" w:type="dxa"/>
          </w:tcPr>
          <w:p w14:paraId="3F395882" w14:textId="77777777" w:rsidR="00616A08" w:rsidRPr="00723FE2" w:rsidRDefault="00616A08" w:rsidP="002604F8">
            <w:pPr>
              <w:spacing w:before="24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60" w:type="dxa"/>
          </w:tcPr>
          <w:p w14:paraId="1546689E" w14:textId="77777777" w:rsidR="00616A08" w:rsidRPr="00680E8A" w:rsidRDefault="00616A08" w:rsidP="00680E8A">
            <w:pPr>
              <w:spacing w:before="240"/>
              <w:rPr>
                <w:rFonts w:ascii="BIZ UDPゴシック" w:eastAsia="BIZ UDPゴシック" w:hAnsi="BIZ UDPゴシック"/>
              </w:rPr>
            </w:pPr>
            <w:r w:rsidRPr="00680E8A">
              <w:rPr>
                <w:rFonts w:ascii="BIZ UDPゴシック" w:eastAsia="BIZ UDPゴシック" w:hAnsi="BIZ UDPゴシック" w:hint="eastAsia"/>
              </w:rPr>
              <w:t>住 所 ：</w:t>
            </w:r>
          </w:p>
          <w:p w14:paraId="16054B32" w14:textId="49282E32" w:rsidR="00616A08" w:rsidRPr="00723FE2" w:rsidRDefault="00616A08" w:rsidP="00680E8A">
            <w:pPr>
              <w:spacing w:before="240"/>
              <w:rPr>
                <w:rFonts w:ascii="BIZ UDPゴシック" w:eastAsia="BIZ UDPゴシック" w:hAnsi="BIZ UDPゴシック"/>
              </w:rPr>
            </w:pPr>
            <w:r w:rsidRPr="00680E8A">
              <w:rPr>
                <w:rFonts w:ascii="BIZ UDPゴシック" w:eastAsia="BIZ UDPゴシック" w:hAnsi="BIZ UDPゴシック" w:hint="eastAsia"/>
              </w:rPr>
              <w:t>連絡先：</w:t>
            </w:r>
          </w:p>
        </w:tc>
        <w:tc>
          <w:tcPr>
            <w:tcW w:w="3572" w:type="dxa"/>
          </w:tcPr>
          <w:p w14:paraId="1396905D" w14:textId="77777777" w:rsidR="00616A08" w:rsidRPr="00680E8A" w:rsidRDefault="00616A08" w:rsidP="00680E8A">
            <w:pPr>
              <w:spacing w:before="24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3B33AE9B" w14:textId="1FFC6885" w:rsidR="007C53C3" w:rsidRDefault="006C1AC7" w:rsidP="00616A08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7C53C3">
        <w:rPr>
          <w:rFonts w:ascii="Meiryo UI" w:eastAsia="Meiryo UI" w:hAnsi="Meiryo UI" w:hint="eastAsia"/>
        </w:rPr>
        <w:t>個人情報お取り扱いについて</w:t>
      </w:r>
    </w:p>
    <w:p w14:paraId="797B1617" w14:textId="2D0CA02E" w:rsidR="00146DD0" w:rsidRDefault="00811CFF" w:rsidP="00616A08">
      <w:pPr>
        <w:jc w:val="left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ご記入いただいた個人情報は</w:t>
      </w:r>
      <w:r w:rsidR="001233C0">
        <w:rPr>
          <w:rFonts w:ascii="Meiryo UI" w:eastAsia="Meiryo UI" w:hAnsi="Meiryo UI" w:hint="eastAsia"/>
        </w:rPr>
        <w:t>、</w:t>
      </w:r>
      <w:r w:rsidR="003F7AE2">
        <w:rPr>
          <w:rFonts w:ascii="Meiryo UI" w:eastAsia="Meiryo UI" w:hAnsi="Meiryo UI" w:hint="eastAsia"/>
        </w:rPr>
        <w:t>申し込み手続き および、</w:t>
      </w:r>
      <w:r w:rsidR="00014487">
        <w:rPr>
          <w:rFonts w:ascii="Meiryo UI" w:eastAsia="Meiryo UI" w:hAnsi="Meiryo UI" w:hint="eastAsia"/>
        </w:rPr>
        <w:t>緊急連絡時のみ使用する事とし、</w:t>
      </w:r>
      <w:r w:rsidR="00500F3A">
        <w:rPr>
          <w:rFonts w:ascii="Meiryo UI" w:eastAsia="Meiryo UI" w:hAnsi="Meiryo UI" w:hint="eastAsia"/>
        </w:rPr>
        <w:t>目的外の使用は致しません。</w:t>
      </w:r>
    </w:p>
    <w:p w14:paraId="46078BB7" w14:textId="04F7A50F" w:rsidR="0045513D" w:rsidRDefault="00616A08" w:rsidP="00146DD0">
      <w:pPr>
        <w:spacing w:before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color w:val="FF0000"/>
          <w:sz w:val="24"/>
        </w:rPr>
        <w:t>9</w:t>
      </w:r>
      <w:r w:rsidR="00146DD0" w:rsidRPr="00862A76">
        <w:rPr>
          <w:rFonts w:ascii="Meiryo UI" w:eastAsia="Meiryo UI" w:hAnsi="Meiryo UI" w:hint="eastAsia"/>
          <w:b/>
          <w:color w:val="FF0000"/>
          <w:sz w:val="24"/>
        </w:rPr>
        <w:t>月</w:t>
      </w:r>
      <w:r>
        <w:rPr>
          <w:rFonts w:ascii="Meiryo UI" w:eastAsia="Meiryo UI" w:hAnsi="Meiryo UI" w:hint="eastAsia"/>
          <w:b/>
          <w:color w:val="FF0000"/>
          <w:sz w:val="24"/>
        </w:rPr>
        <w:t>27</w:t>
      </w:r>
      <w:r w:rsidR="00146DD0" w:rsidRPr="00862A76">
        <w:rPr>
          <w:rFonts w:ascii="Meiryo UI" w:eastAsia="Meiryo UI" w:hAnsi="Meiryo UI" w:hint="eastAsia"/>
          <w:b/>
          <w:color w:val="FF0000"/>
          <w:sz w:val="24"/>
        </w:rPr>
        <w:t>日（</w:t>
      </w:r>
      <w:r>
        <w:rPr>
          <w:rFonts w:ascii="Meiryo UI" w:eastAsia="Meiryo UI" w:hAnsi="Meiryo UI" w:hint="eastAsia"/>
          <w:b/>
          <w:color w:val="FF0000"/>
          <w:sz w:val="24"/>
        </w:rPr>
        <w:t>金</w:t>
      </w:r>
      <w:r w:rsidR="00146DD0" w:rsidRPr="00862A76">
        <w:rPr>
          <w:rFonts w:ascii="Meiryo UI" w:eastAsia="Meiryo UI" w:hAnsi="Meiryo UI" w:hint="eastAsia"/>
          <w:b/>
          <w:color w:val="FF0000"/>
          <w:sz w:val="24"/>
        </w:rPr>
        <w:t>）</w:t>
      </w:r>
      <w:r w:rsidR="00146DD0" w:rsidRPr="00A04B73">
        <w:rPr>
          <w:rFonts w:ascii="Meiryo UI" w:eastAsia="Meiryo UI" w:hAnsi="Meiryo UI" w:hint="eastAsia"/>
          <w:b/>
          <w:sz w:val="24"/>
        </w:rPr>
        <w:t>まで　メール・FAXにて</w:t>
      </w:r>
      <w:r w:rsidR="00E2615C">
        <w:rPr>
          <w:rFonts w:ascii="Meiryo UI" w:eastAsia="Meiryo UI" w:hAnsi="Meiryo UI" w:hint="eastAsia"/>
          <w:b/>
          <w:sz w:val="24"/>
        </w:rPr>
        <w:t>お申し込み</w:t>
      </w:r>
      <w:r w:rsidR="00146DD0" w:rsidRPr="00A04B73">
        <w:rPr>
          <w:rFonts w:ascii="Meiryo UI" w:eastAsia="Meiryo UI" w:hAnsi="Meiryo UI" w:hint="eastAsia"/>
          <w:b/>
          <w:sz w:val="24"/>
        </w:rPr>
        <w:t>ください。</w:t>
      </w:r>
      <w:r w:rsidR="00146DD0">
        <w:rPr>
          <w:rFonts w:ascii="Meiryo UI" w:eastAsia="Meiryo UI" w:hAnsi="Meiryo UI" w:hint="eastAsia"/>
        </w:rPr>
        <w:t xml:space="preserve">　</w:t>
      </w:r>
    </w:p>
    <w:p w14:paraId="020B58A9" w14:textId="6AF855DF" w:rsidR="00146DD0" w:rsidRDefault="00146DD0" w:rsidP="00146DD0">
      <w:pPr>
        <w:spacing w:before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5513D">
        <w:rPr>
          <w:rFonts w:ascii="Meiryo UI" w:eastAsia="Meiryo UI" w:hAnsi="Meiryo UI" w:hint="eastAsia"/>
        </w:rPr>
        <w:t>北陸コカ・コーラボトリング（株）</w:t>
      </w:r>
      <w:r>
        <w:rPr>
          <w:rFonts w:ascii="Meiryo UI" w:eastAsia="Meiryo UI" w:hAnsi="Meiryo UI" w:hint="eastAsia"/>
        </w:rPr>
        <w:t>グループ広報　中条宛</w:t>
      </w:r>
    </w:p>
    <w:p w14:paraId="0854F8E1" w14:textId="3FD966C6" w:rsidR="00146DD0" w:rsidRDefault="00146DD0" w:rsidP="00146DD0">
      <w:pPr>
        <w:spacing w:before="24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ail：m</w:t>
      </w:r>
      <w:r>
        <w:rPr>
          <w:rFonts w:ascii="Meiryo UI" w:eastAsia="Meiryo UI" w:hAnsi="Meiryo UI"/>
        </w:rPr>
        <w:t>chujo@</w:t>
      </w:r>
      <w:r w:rsidR="00AC7FBD">
        <w:rPr>
          <w:rFonts w:ascii="Meiryo UI" w:eastAsia="Meiryo UI" w:hAnsi="Meiryo UI"/>
        </w:rPr>
        <w:t>hokuriku</w:t>
      </w:r>
      <w:r w:rsidR="00013FAD">
        <w:rPr>
          <w:rFonts w:ascii="Meiryo UI" w:eastAsia="Meiryo UI" w:hAnsi="Meiryo UI"/>
        </w:rPr>
        <w:t>.ccbc</w:t>
      </w:r>
      <w:r>
        <w:rPr>
          <w:rFonts w:ascii="Meiryo UI" w:eastAsia="Meiryo UI" w:hAnsi="Meiryo UI"/>
        </w:rPr>
        <w:t>.co.jp</w:t>
      </w:r>
    </w:p>
    <w:p w14:paraId="3EDC8D08" w14:textId="77777777" w:rsidR="00146DD0" w:rsidRDefault="00146DD0" w:rsidP="00146DD0">
      <w:pPr>
        <w:spacing w:before="24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F</w:t>
      </w:r>
      <w:r>
        <w:rPr>
          <w:rFonts w:ascii="Meiryo UI" w:eastAsia="Meiryo UI" w:hAnsi="Meiryo UI" w:hint="eastAsia"/>
        </w:rPr>
        <w:t>ax：0766-31-3725</w:t>
      </w:r>
    </w:p>
    <w:p w14:paraId="2E1B4CB5" w14:textId="77777777" w:rsidR="00146DD0" w:rsidRDefault="00146DD0" w:rsidP="00146DD0">
      <w:pPr>
        <w:spacing w:before="240"/>
        <w:rPr>
          <w:rFonts w:ascii="Meiryo UI" w:eastAsia="Meiryo UI" w:hAnsi="Meiryo UI"/>
        </w:rPr>
      </w:pPr>
    </w:p>
    <w:p w14:paraId="685A7A04" w14:textId="77777777" w:rsidR="00146DD0" w:rsidRPr="002E2CFA" w:rsidRDefault="00146DD0" w:rsidP="00146DD0">
      <w:pPr>
        <w:spacing w:before="240"/>
        <w:rPr>
          <w:rFonts w:ascii="Meiryo UI" w:eastAsia="Meiryo UI" w:hAnsi="Meiryo UI"/>
          <w:color w:val="FF0000"/>
        </w:rPr>
      </w:pPr>
      <w:r w:rsidRPr="002E2CFA">
        <w:rPr>
          <w:rFonts w:ascii="Meiryo UI" w:eastAsia="Meiryo UI" w:hAnsi="Meiryo UI" w:hint="eastAsia"/>
          <w:color w:val="FF0000"/>
        </w:rPr>
        <w:t>ナビゲーションシステム（自動車・スマホ等）にて集合場所までお越しください。</w:t>
      </w:r>
    </w:p>
    <w:p w14:paraId="7207E97B" w14:textId="5C145D3A" w:rsidR="00146DD0" w:rsidRPr="002E2CFA" w:rsidRDefault="00146DD0" w:rsidP="00146DD0">
      <w:pPr>
        <w:spacing w:before="240"/>
        <w:rPr>
          <w:rFonts w:ascii="Meiryo UI" w:eastAsia="Meiryo UI" w:hAnsi="Meiryo UI"/>
          <w:color w:val="FF0000"/>
        </w:rPr>
      </w:pPr>
      <w:r w:rsidRPr="002E2CFA">
        <w:rPr>
          <w:rFonts w:ascii="Meiryo UI" w:eastAsia="Meiryo UI" w:hAnsi="Meiryo UI" w:hint="eastAsia"/>
          <w:color w:val="FF0000"/>
        </w:rPr>
        <w:t>南砺市利賀村坂上</w:t>
      </w:r>
      <w:r w:rsidR="00616A08">
        <w:rPr>
          <w:rFonts w:ascii="Meiryo UI" w:eastAsia="Meiryo UI" w:hAnsi="Meiryo UI" w:hint="eastAsia"/>
          <w:color w:val="FF0000"/>
        </w:rPr>
        <w:t>149　または、　うまいもん館</w:t>
      </w:r>
      <w:r w:rsidRPr="002E2CFA">
        <w:rPr>
          <w:rFonts w:ascii="Meiryo UI" w:eastAsia="Meiryo UI" w:hAnsi="Meiryo UI" w:hint="eastAsia"/>
          <w:color w:val="FF0000"/>
        </w:rPr>
        <w:t xml:space="preserve">　を入力いただければ</w:t>
      </w:r>
      <w:r>
        <w:rPr>
          <w:rFonts w:ascii="Meiryo UI" w:eastAsia="Meiryo UI" w:hAnsi="Meiryo UI" w:hint="eastAsia"/>
          <w:color w:val="FF0000"/>
        </w:rPr>
        <w:t>案内開始してくれます。</w:t>
      </w:r>
    </w:p>
    <w:p w14:paraId="53B6D6C2" w14:textId="5AD00397" w:rsidR="00433D00" w:rsidRDefault="00433D00">
      <w:pPr>
        <w:widowControl/>
        <w:jc w:val="left"/>
        <w:rPr>
          <w:rFonts w:asciiTheme="minorEastAsia" w:hAnsiTheme="minorEastAsia"/>
        </w:rPr>
      </w:pPr>
    </w:p>
    <w:sectPr w:rsidR="00433D00" w:rsidSect="00616A08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624D2" w14:textId="77777777" w:rsidR="00B62775" w:rsidRDefault="00B62775" w:rsidP="008C1F99">
      <w:r>
        <w:separator/>
      </w:r>
    </w:p>
  </w:endnote>
  <w:endnote w:type="continuationSeparator" w:id="0">
    <w:p w14:paraId="22D4C63A" w14:textId="77777777" w:rsidR="00B62775" w:rsidRDefault="00B62775" w:rsidP="008C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3F60E" w14:textId="77777777" w:rsidR="00B62775" w:rsidRDefault="00B62775" w:rsidP="008C1F99">
      <w:r>
        <w:separator/>
      </w:r>
    </w:p>
  </w:footnote>
  <w:footnote w:type="continuationSeparator" w:id="0">
    <w:p w14:paraId="4B69B389" w14:textId="77777777" w:rsidR="00B62775" w:rsidRDefault="00B62775" w:rsidP="008C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1CB0"/>
    <w:multiLevelType w:val="hybridMultilevel"/>
    <w:tmpl w:val="A65A78CE"/>
    <w:lvl w:ilvl="0" w:tplc="43CEA334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>
    <w:nsid w:val="5E5F3CEE"/>
    <w:multiLevelType w:val="hybridMultilevel"/>
    <w:tmpl w:val="B9C087EE"/>
    <w:lvl w:ilvl="0" w:tplc="2662DE9C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E9"/>
    <w:rsid w:val="00013FAD"/>
    <w:rsid w:val="00014487"/>
    <w:rsid w:val="00017144"/>
    <w:rsid w:val="000966C8"/>
    <w:rsid w:val="000A65A8"/>
    <w:rsid w:val="000C19F9"/>
    <w:rsid w:val="00105D2B"/>
    <w:rsid w:val="00110BEA"/>
    <w:rsid w:val="001233C0"/>
    <w:rsid w:val="00146DD0"/>
    <w:rsid w:val="00185AFA"/>
    <w:rsid w:val="001D79B8"/>
    <w:rsid w:val="00234B5F"/>
    <w:rsid w:val="002510F1"/>
    <w:rsid w:val="00263ADE"/>
    <w:rsid w:val="0029634D"/>
    <w:rsid w:val="002C119B"/>
    <w:rsid w:val="002E27AA"/>
    <w:rsid w:val="002E2CFA"/>
    <w:rsid w:val="00344281"/>
    <w:rsid w:val="00350A1E"/>
    <w:rsid w:val="00351D4E"/>
    <w:rsid w:val="003708A9"/>
    <w:rsid w:val="003A61E9"/>
    <w:rsid w:val="003F7AE2"/>
    <w:rsid w:val="00413618"/>
    <w:rsid w:val="00414F04"/>
    <w:rsid w:val="00433D00"/>
    <w:rsid w:val="0045513D"/>
    <w:rsid w:val="00457AF8"/>
    <w:rsid w:val="004B453B"/>
    <w:rsid w:val="004D021E"/>
    <w:rsid w:val="004D4E8D"/>
    <w:rsid w:val="004D7140"/>
    <w:rsid w:val="004E4FC5"/>
    <w:rsid w:val="00500F3A"/>
    <w:rsid w:val="00504F80"/>
    <w:rsid w:val="005466AB"/>
    <w:rsid w:val="00565D76"/>
    <w:rsid w:val="00576F2A"/>
    <w:rsid w:val="005A3316"/>
    <w:rsid w:val="00616A08"/>
    <w:rsid w:val="006646C5"/>
    <w:rsid w:val="00680E8A"/>
    <w:rsid w:val="006A11E9"/>
    <w:rsid w:val="006A4109"/>
    <w:rsid w:val="006C1AC7"/>
    <w:rsid w:val="00723FE2"/>
    <w:rsid w:val="0076370E"/>
    <w:rsid w:val="007C53C3"/>
    <w:rsid w:val="00811CFF"/>
    <w:rsid w:val="008255C4"/>
    <w:rsid w:val="00845BC5"/>
    <w:rsid w:val="00862A76"/>
    <w:rsid w:val="008B2F44"/>
    <w:rsid w:val="008C1F99"/>
    <w:rsid w:val="009202B5"/>
    <w:rsid w:val="00971EA1"/>
    <w:rsid w:val="009802A6"/>
    <w:rsid w:val="009B1356"/>
    <w:rsid w:val="009D1F05"/>
    <w:rsid w:val="009D7A1A"/>
    <w:rsid w:val="009E7ED4"/>
    <w:rsid w:val="00A04B73"/>
    <w:rsid w:val="00A37FF5"/>
    <w:rsid w:val="00A43D24"/>
    <w:rsid w:val="00AA5922"/>
    <w:rsid w:val="00AC7FBD"/>
    <w:rsid w:val="00AD4BFF"/>
    <w:rsid w:val="00AE4F40"/>
    <w:rsid w:val="00B068D3"/>
    <w:rsid w:val="00B51892"/>
    <w:rsid w:val="00B62775"/>
    <w:rsid w:val="00B706B9"/>
    <w:rsid w:val="00BC6A5A"/>
    <w:rsid w:val="00BD22F9"/>
    <w:rsid w:val="00BE304A"/>
    <w:rsid w:val="00BF7959"/>
    <w:rsid w:val="00CA0818"/>
    <w:rsid w:val="00CA7C68"/>
    <w:rsid w:val="00CB0E4D"/>
    <w:rsid w:val="00D304C6"/>
    <w:rsid w:val="00D36E23"/>
    <w:rsid w:val="00D412E8"/>
    <w:rsid w:val="00D77235"/>
    <w:rsid w:val="00D95466"/>
    <w:rsid w:val="00DB3B13"/>
    <w:rsid w:val="00DC0EDB"/>
    <w:rsid w:val="00E135D2"/>
    <w:rsid w:val="00E2615C"/>
    <w:rsid w:val="00EE6F53"/>
    <w:rsid w:val="00F05861"/>
    <w:rsid w:val="00F14099"/>
    <w:rsid w:val="00F219F8"/>
    <w:rsid w:val="00F23935"/>
    <w:rsid w:val="00F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F2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5861"/>
  </w:style>
  <w:style w:type="character" w:customStyle="1" w:styleId="a4">
    <w:name w:val="日付 (文字)"/>
    <w:basedOn w:val="a0"/>
    <w:link w:val="a3"/>
    <w:uiPriority w:val="99"/>
    <w:semiHidden/>
    <w:rsid w:val="00F05861"/>
  </w:style>
  <w:style w:type="table" w:styleId="a5">
    <w:name w:val="Table Grid"/>
    <w:basedOn w:val="a1"/>
    <w:uiPriority w:val="39"/>
    <w:rsid w:val="00A0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18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C1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1F99"/>
  </w:style>
  <w:style w:type="paragraph" w:styleId="a9">
    <w:name w:val="footer"/>
    <w:basedOn w:val="a"/>
    <w:link w:val="aa"/>
    <w:uiPriority w:val="99"/>
    <w:unhideWhenUsed/>
    <w:rsid w:val="008C1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F99"/>
  </w:style>
  <w:style w:type="paragraph" w:styleId="ab">
    <w:name w:val="Balloon Text"/>
    <w:basedOn w:val="a"/>
    <w:link w:val="ac"/>
    <w:uiPriority w:val="99"/>
    <w:semiHidden/>
    <w:unhideWhenUsed/>
    <w:rsid w:val="009B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13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5861"/>
  </w:style>
  <w:style w:type="character" w:customStyle="1" w:styleId="a4">
    <w:name w:val="日付 (文字)"/>
    <w:basedOn w:val="a0"/>
    <w:link w:val="a3"/>
    <w:uiPriority w:val="99"/>
    <w:semiHidden/>
    <w:rsid w:val="00F05861"/>
  </w:style>
  <w:style w:type="table" w:styleId="a5">
    <w:name w:val="Table Grid"/>
    <w:basedOn w:val="a1"/>
    <w:uiPriority w:val="39"/>
    <w:rsid w:val="00A0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18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C1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1F99"/>
  </w:style>
  <w:style w:type="paragraph" w:styleId="a9">
    <w:name w:val="footer"/>
    <w:basedOn w:val="a"/>
    <w:link w:val="aa"/>
    <w:uiPriority w:val="99"/>
    <w:unhideWhenUsed/>
    <w:rsid w:val="008C1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F99"/>
  </w:style>
  <w:style w:type="paragraph" w:styleId="ab">
    <w:name w:val="Balloon Text"/>
    <w:basedOn w:val="a"/>
    <w:link w:val="ac"/>
    <w:uiPriority w:val="99"/>
    <w:semiHidden/>
    <w:unhideWhenUsed/>
    <w:rsid w:val="009B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1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nanto</cp:lastModifiedBy>
  <cp:revision>4</cp:revision>
  <dcterms:created xsi:type="dcterms:W3CDTF">2024-05-23T08:01:00Z</dcterms:created>
  <dcterms:modified xsi:type="dcterms:W3CDTF">2024-09-10T08:01:00Z</dcterms:modified>
</cp:coreProperties>
</file>